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635F3" w:rsidRPr="007B2BBD" w14:paraId="72AF77ED" w14:textId="77777777" w:rsidTr="00EC10F4">
        <w:tc>
          <w:tcPr>
            <w:tcW w:w="9212" w:type="dxa"/>
            <w:shd w:val="clear" w:color="auto" w:fill="FF0000"/>
          </w:tcPr>
          <w:p w14:paraId="3DCF9335" w14:textId="77777777" w:rsidR="000635F3" w:rsidRPr="00584FF3" w:rsidRDefault="000635F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F4F3FA7" w14:textId="64457130" w:rsidR="000635F3" w:rsidRPr="0076418F" w:rsidRDefault="00DF476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Che giornataccia!</w:t>
            </w:r>
          </w:p>
          <w:p w14:paraId="7E49DCFB" w14:textId="77777777" w:rsidR="000635F3" w:rsidRPr="00584FF3" w:rsidRDefault="000635F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5098AAEB" w14:textId="77777777" w:rsidR="000635F3" w:rsidRPr="00584FF3" w:rsidRDefault="000635F3" w:rsidP="000635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635F3" w:rsidRPr="00584FF3" w14:paraId="73A3F6F0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BE1E1E6" w14:textId="03022ED9" w:rsidR="000635F3" w:rsidRPr="00584FF3" w:rsidRDefault="000635F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Celem lekcji jest utrwalenie regularnych i nieregularnych form czasu przeszłego </w:t>
            </w:r>
            <w:proofErr w:type="spellStart"/>
            <w:r w:rsidRPr="00703CCE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Pr="00703CCE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03CCE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</w:t>
            </w:r>
            <w:r w:rsidR="00971996">
              <w:rPr>
                <w:rFonts w:ascii="Palatino Linotype" w:eastAsia="Calibri" w:hAnsi="Palatino Linotype" w:cs="Times New Roman"/>
                <w:sz w:val="24"/>
                <w:szCs w:val="24"/>
              </w:rPr>
              <w:t>będą opowiadać o negatywnych zdarzeniach</w:t>
            </w:r>
            <w:r w:rsidR="00A2243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wypadkach z</w:t>
            </w:r>
            <w:r w:rsidR="0085318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971996">
              <w:rPr>
                <w:rFonts w:ascii="Palatino Linotype" w:eastAsia="Calibri" w:hAnsi="Palatino Linotype" w:cs="Times New Roman"/>
                <w:sz w:val="24"/>
                <w:szCs w:val="24"/>
              </w:rPr>
              <w:t>przeszłości.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744552D7" w14:textId="77777777" w:rsidR="000635F3" w:rsidRPr="00584FF3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287F379" w14:textId="78851278" w:rsidR="000635F3" w:rsidRPr="00584FF3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1996">
        <w:rPr>
          <w:rFonts w:ascii="Palatino Linotype" w:eastAsia="Calibri" w:hAnsi="Palatino Linotype" w:cs="Times New Roman"/>
          <w:sz w:val="24"/>
          <w:szCs w:val="24"/>
          <w:lang w:val="it-IT"/>
        </w:rPr>
        <w:t>parlare di un azione compiuta nel passato, descrivere la giornata di ieri</w:t>
      </w:r>
    </w:p>
    <w:p w14:paraId="54943C0D" w14:textId="503B0591" w:rsidR="000635F3" w:rsidRPr="007D286D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1996"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quotidiane, piccole disavventure</w:t>
      </w:r>
    </w:p>
    <w:p w14:paraId="55D0A96B" w14:textId="41E51836" w:rsidR="000635F3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</w:t>
      </w:r>
      <w:r w:rsidR="0097199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regolare 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irregolare, il passato prossimo </w:t>
      </w:r>
    </w:p>
    <w:p w14:paraId="5F333409" w14:textId="00FA243D" w:rsidR="000635F3" w:rsidRPr="00584FF3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703CCE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4A601649" w14:textId="77777777" w:rsidR="000635F3" w:rsidRPr="00584FF3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gruppi</w:t>
      </w:r>
    </w:p>
    <w:p w14:paraId="6343C044" w14:textId="05CBFF18" w:rsidR="000635F3" w:rsidRPr="00584FF3" w:rsidRDefault="000635F3" w:rsidP="000635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A2243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933D110" w14:textId="77777777" w:rsidR="000635F3" w:rsidRPr="00584FF3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3E81CEB" w14:textId="77777777" w:rsidR="000635F3" w:rsidRPr="00584FF3" w:rsidRDefault="000635F3" w:rsidP="000635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AAA2F7F" w14:textId="77777777" w:rsidR="000635F3" w:rsidRPr="00584FF3" w:rsidRDefault="000635F3" w:rsidP="000635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DED09F4" w14:textId="6A6EA02F" w:rsidR="000635F3" w:rsidRPr="00C75ED7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</w:t>
      </w:r>
      <w:r w:rsidR="00693F6B">
        <w:rPr>
          <w:rFonts w:ascii="Palatino Linotype" w:eastAsia="Calibri" w:hAnsi="Palatino Linotype" w:cs="Times New Roman"/>
          <w:sz w:val="24"/>
          <w:szCs w:val="24"/>
          <w:lang w:val="es-ES"/>
        </w:rPr>
        <w:t>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</w:t>
      </w:r>
      <w:r w:rsidR="00693F6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raccontano come hanno passato l’ultimo fine settimana.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9A3C849" w14:textId="77777777" w:rsidR="000635F3" w:rsidRPr="004D2A31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6B4748B2" w14:textId="77777777" w:rsidR="000635F3" w:rsidRPr="00584FF3" w:rsidRDefault="000635F3" w:rsidP="009504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28BCCD00" w14:textId="1FFF21B5" w:rsidR="000635F3" w:rsidRPr="001A37B3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</w:t>
      </w:r>
      <w:r w:rsidR="00693F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="00693F6B"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</w:t>
      </w:r>
      <w:r w:rsid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 passato prossimo</w:t>
      </w:r>
      <w:r w:rsidR="00693F6B"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una breve storia utilizzando le espressioni che trovano nella tabella.</w:t>
      </w:r>
    </w:p>
    <w:p w14:paraId="6E11480C" w14:textId="626B225A" w:rsidR="000635F3" w:rsidRPr="00693F6B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93F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10A del quaderno degli esercizi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coppie: in base ai disegni e </w:t>
      </w:r>
      <w:r w:rsidR="00703CCE">
        <w:rPr>
          <w:rFonts w:ascii="Palatino Linotype" w:eastAsia="Calibri" w:hAnsi="Palatino Linotype" w:cs="Times New Roman"/>
          <w:sz w:val="24"/>
          <w:szCs w:val="24"/>
          <w:lang w:val="it-IT"/>
        </w:rPr>
        <w:t>alle</w:t>
      </w:r>
      <w:r w:rsid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espressioni raccontano che cosa è successo a Marisa. </w:t>
      </w:r>
    </w:p>
    <w:p w14:paraId="60D04DA9" w14:textId="2E3CB926" w:rsidR="00693F6B" w:rsidRPr="006629AE" w:rsidRDefault="00693F6B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10B del quaderno degli esercizi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adesso gli studenti completano il testo dell</w:t>
      </w:r>
      <w:r w:rsidR="006629AE">
        <w:rPr>
          <w:rFonts w:ascii="Palatino Linotype" w:eastAsia="Calibri" w:hAnsi="Palatino Linotype" w:cs="Times New Roman"/>
          <w:sz w:val="24"/>
          <w:szCs w:val="24"/>
          <w:lang w:val="it-IT"/>
        </w:rPr>
        <w:t>’email di Marisa con le forme giuste dei verbi al passato prossimo.</w:t>
      </w:r>
    </w:p>
    <w:p w14:paraId="6A97BEEB" w14:textId="0C25E357" w:rsidR="006629AE" w:rsidRPr="00047347" w:rsidRDefault="006629AE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 del quaderno degli esercizi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abbinano i verbi e le espressioni al loro equivalente in polacco. Poi scrivono che cosa è successo in ogni disegno.</w:t>
      </w:r>
    </w:p>
    <w:p w14:paraId="05411FE0" w14:textId="77777777" w:rsidR="000635F3" w:rsidRPr="00047347" w:rsidRDefault="000635F3" w:rsidP="009504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047347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E7087ED" w14:textId="267B1DC0" w:rsidR="000635F3" w:rsidRPr="00CE17E1" w:rsidRDefault="000635F3" w:rsidP="000635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629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AF275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6629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scrivono un’email a Marisa e adesso le raccontano le loro disavventure. Alla fine le email vanno lette davanti alla classe.</w:t>
      </w:r>
    </w:p>
    <w:p w14:paraId="2E1B67BD" w14:textId="61C996BF" w:rsidR="000635F3" w:rsidRPr="00EC33AE" w:rsidRDefault="000635F3" w:rsidP="000635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6629AE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6629A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C6792ED" w14:textId="77777777" w:rsidR="000635F3" w:rsidRPr="00A00878" w:rsidRDefault="000635F3" w:rsidP="000635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C7C830F" w14:textId="77777777" w:rsidR="000635F3" w:rsidRPr="00584FF3" w:rsidRDefault="000635F3" w:rsidP="000635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FBCC51F" w14:textId="77777777" w:rsidR="000635F3" w:rsidRPr="00584FF3" w:rsidRDefault="000635F3" w:rsidP="000635F3">
      <w:pPr>
        <w:rPr>
          <w:lang w:val="es-ES"/>
        </w:rPr>
      </w:pPr>
      <w:bookmarkStart w:id="0" w:name="_GoBack"/>
      <w:bookmarkEnd w:id="0"/>
    </w:p>
    <w:p w14:paraId="77E2F499" w14:textId="77777777" w:rsidR="000635F3" w:rsidRPr="00584FF3" w:rsidRDefault="000635F3" w:rsidP="000635F3">
      <w:pPr>
        <w:rPr>
          <w:lang w:val="es-ES"/>
        </w:rPr>
      </w:pPr>
    </w:p>
    <w:p w14:paraId="58CE9694" w14:textId="77777777" w:rsidR="000635F3" w:rsidRPr="00381B19" w:rsidRDefault="000635F3" w:rsidP="000635F3">
      <w:pPr>
        <w:rPr>
          <w:lang w:val="es-ES"/>
        </w:rPr>
      </w:pPr>
    </w:p>
    <w:p w14:paraId="0873957E" w14:textId="77777777" w:rsidR="000635F3" w:rsidRPr="00EE0CB4" w:rsidRDefault="000635F3" w:rsidP="000635F3">
      <w:pPr>
        <w:rPr>
          <w:lang w:val="es-ES"/>
        </w:rPr>
      </w:pPr>
    </w:p>
    <w:p w14:paraId="553AC190" w14:textId="77777777" w:rsidR="000635F3" w:rsidRPr="00B90EA9" w:rsidRDefault="000635F3" w:rsidP="000635F3">
      <w:pPr>
        <w:rPr>
          <w:lang w:val="es-ES"/>
        </w:rPr>
      </w:pPr>
    </w:p>
    <w:p w14:paraId="4A209365" w14:textId="77777777" w:rsidR="000635F3" w:rsidRPr="00A30BA3" w:rsidRDefault="000635F3" w:rsidP="000635F3">
      <w:pPr>
        <w:rPr>
          <w:lang w:val="es-ES"/>
        </w:rPr>
      </w:pPr>
    </w:p>
    <w:p w14:paraId="5EC35A9D" w14:textId="77777777" w:rsidR="000635F3" w:rsidRPr="00C7362B" w:rsidRDefault="000635F3" w:rsidP="000635F3">
      <w:pPr>
        <w:rPr>
          <w:lang w:val="es-ES"/>
        </w:rPr>
      </w:pPr>
    </w:p>
    <w:p w14:paraId="07781979" w14:textId="77777777" w:rsidR="000635F3" w:rsidRPr="00A57EEC" w:rsidRDefault="000635F3" w:rsidP="000635F3">
      <w:pPr>
        <w:rPr>
          <w:lang w:val="es-ES"/>
        </w:rPr>
      </w:pPr>
    </w:p>
    <w:p w14:paraId="2575E1AB" w14:textId="77777777" w:rsidR="000635F3" w:rsidRPr="00472E9E" w:rsidRDefault="000635F3" w:rsidP="000635F3">
      <w:pPr>
        <w:rPr>
          <w:lang w:val="es-ES"/>
        </w:rPr>
      </w:pPr>
    </w:p>
    <w:p w14:paraId="365F2521" w14:textId="77777777" w:rsidR="000635F3" w:rsidRPr="000D26D8" w:rsidRDefault="000635F3" w:rsidP="000635F3">
      <w:pPr>
        <w:rPr>
          <w:lang w:val="it-IT"/>
        </w:rPr>
      </w:pPr>
    </w:p>
    <w:p w14:paraId="7B202BD1" w14:textId="77777777" w:rsidR="000635F3" w:rsidRPr="00024D64" w:rsidRDefault="000635F3" w:rsidP="000635F3">
      <w:pPr>
        <w:rPr>
          <w:lang w:val="it-IT"/>
        </w:rPr>
      </w:pPr>
    </w:p>
    <w:p w14:paraId="1C3DE00C" w14:textId="77777777" w:rsidR="000635F3" w:rsidRPr="00500697" w:rsidRDefault="000635F3" w:rsidP="000635F3">
      <w:pPr>
        <w:rPr>
          <w:lang w:val="it-IT"/>
        </w:rPr>
      </w:pPr>
    </w:p>
    <w:p w14:paraId="0CC8EE3A" w14:textId="77777777" w:rsidR="000635F3" w:rsidRPr="006A0712" w:rsidRDefault="000635F3" w:rsidP="000635F3">
      <w:pPr>
        <w:rPr>
          <w:lang w:val="it-IT"/>
        </w:rPr>
      </w:pPr>
    </w:p>
    <w:p w14:paraId="1367CD96" w14:textId="77777777" w:rsidR="000635F3" w:rsidRPr="00435E8C" w:rsidRDefault="000635F3" w:rsidP="000635F3">
      <w:pPr>
        <w:rPr>
          <w:lang w:val="it-IT"/>
        </w:rPr>
      </w:pPr>
    </w:p>
    <w:p w14:paraId="1046B4E8" w14:textId="77777777" w:rsidR="000635F3" w:rsidRPr="00027103" w:rsidRDefault="000635F3" w:rsidP="000635F3">
      <w:pPr>
        <w:rPr>
          <w:lang w:val="it-IT"/>
        </w:rPr>
      </w:pPr>
    </w:p>
    <w:p w14:paraId="0396F1B7" w14:textId="77777777" w:rsidR="000635F3" w:rsidRPr="00A12217" w:rsidRDefault="000635F3" w:rsidP="000635F3">
      <w:pPr>
        <w:rPr>
          <w:lang w:val="it-IT"/>
        </w:rPr>
      </w:pPr>
    </w:p>
    <w:p w14:paraId="399E9DAE" w14:textId="77777777" w:rsidR="00D4725E" w:rsidRPr="000635F3" w:rsidRDefault="00D4725E">
      <w:pPr>
        <w:rPr>
          <w:lang w:val="it-IT"/>
        </w:rPr>
      </w:pPr>
    </w:p>
    <w:sectPr w:rsidR="00D4725E" w:rsidRPr="000635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E0AA5" w14:textId="77777777" w:rsidR="00A20AFA" w:rsidRDefault="00A20AFA" w:rsidP="000635F3">
      <w:pPr>
        <w:spacing w:after="0" w:line="240" w:lineRule="auto"/>
      </w:pPr>
      <w:r>
        <w:separator/>
      </w:r>
    </w:p>
  </w:endnote>
  <w:endnote w:type="continuationSeparator" w:id="0">
    <w:p w14:paraId="638311B4" w14:textId="77777777" w:rsidR="00A20AFA" w:rsidRDefault="00A20AFA" w:rsidP="0006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1FCBF" w14:textId="7D04C7AE" w:rsidR="00D044EF" w:rsidRPr="00693B45" w:rsidRDefault="00436C1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0635F3">
      <w:rPr>
        <w:rFonts w:ascii="Palatino Linotype" w:hAnsi="Palatino Linotype"/>
        <w:sz w:val="20"/>
        <w:szCs w:val="20"/>
      </w:rPr>
      <w:t>50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73B8D" w14:textId="77777777" w:rsidR="00A20AFA" w:rsidRDefault="00A20AFA" w:rsidP="000635F3">
      <w:pPr>
        <w:spacing w:after="0" w:line="240" w:lineRule="auto"/>
      </w:pPr>
      <w:r>
        <w:separator/>
      </w:r>
    </w:p>
  </w:footnote>
  <w:footnote w:type="continuationSeparator" w:id="0">
    <w:p w14:paraId="1A94A5C6" w14:textId="77777777" w:rsidR="00A20AFA" w:rsidRDefault="00A20AFA" w:rsidP="0006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3"/>
    <w:rsid w:val="00062018"/>
    <w:rsid w:val="000635F3"/>
    <w:rsid w:val="00171E2E"/>
    <w:rsid w:val="00436C1A"/>
    <w:rsid w:val="005C6B0D"/>
    <w:rsid w:val="006629AE"/>
    <w:rsid w:val="00693F6B"/>
    <w:rsid w:val="00703CCE"/>
    <w:rsid w:val="007A78F0"/>
    <w:rsid w:val="007A7E4C"/>
    <w:rsid w:val="008201A8"/>
    <w:rsid w:val="00853184"/>
    <w:rsid w:val="00950488"/>
    <w:rsid w:val="00971996"/>
    <w:rsid w:val="00A20AFA"/>
    <w:rsid w:val="00A2243E"/>
    <w:rsid w:val="00A301DF"/>
    <w:rsid w:val="00A31C31"/>
    <w:rsid w:val="00AF2754"/>
    <w:rsid w:val="00BE025A"/>
    <w:rsid w:val="00C336F2"/>
    <w:rsid w:val="00CF43FA"/>
    <w:rsid w:val="00D4725E"/>
    <w:rsid w:val="00DF476D"/>
    <w:rsid w:val="00E8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2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5F3"/>
  </w:style>
  <w:style w:type="paragraph" w:styleId="Nagwek">
    <w:name w:val="header"/>
    <w:basedOn w:val="Normalny"/>
    <w:link w:val="NagwekZnak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5F3"/>
  </w:style>
  <w:style w:type="paragraph" w:styleId="Nagwek">
    <w:name w:val="header"/>
    <w:basedOn w:val="Normalny"/>
    <w:link w:val="NagwekZnak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2022-06-21T14:25:00Z</dcterms:created>
  <dcterms:modified xsi:type="dcterms:W3CDTF">2022-08-08T16:23:00Z</dcterms:modified>
</cp:coreProperties>
</file>